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南银理财珠联璧合鑫逸稳一年39期封闭式公募人民币理财产品每周净值公告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南银理财珠联璧合鑫逸稳一年39期封闭式公募人民币理财产品(产品登记编码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</w:t>
      </w:r>
      <w:r>
        <w:rPr>
          <w:rFonts w:hint="eastAsia" w:ascii="仿宋_GB2312" w:hAnsi="仿宋_GB2312" w:eastAsia="仿宋_GB2312" w:cs="仿宋_GB2312"/>
          <w:szCs w:val="21"/>
        </w:rPr>
        <w:t>2</w:t>
      </w:r>
      <w:r>
        <w:rPr>
          <w:rFonts w:ascii="仿宋_GB2312" w:hAnsi="仿宋_GB2312" w:eastAsia="仿宋_GB2312" w:cs="仿宋_GB2312"/>
          <w:szCs w:val="21"/>
        </w:rPr>
        <w:t>000</w:t>
      </w:r>
      <w:r>
        <w:rPr>
          <w:rFonts w:hint="eastAsia" w:ascii="仿宋_GB2312" w:hAnsi="仿宋_GB2312" w:eastAsia="仿宋_GB2312" w:cs="仿宋_GB2312"/>
          <w:szCs w:val="21"/>
        </w:rPr>
        <w:t>004，内部销售代码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39)成立于2022年1月12日,到期日为2023年2月22日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。2022年2月18日净值如下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590,629,993.93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2022年2月21日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A64D5"/>
    <w:rsid w:val="000B308C"/>
    <w:rsid w:val="000F4091"/>
    <w:rsid w:val="001054C2"/>
    <w:rsid w:val="001058AB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3844"/>
    <w:rsid w:val="003A3045"/>
    <w:rsid w:val="003D0A9A"/>
    <w:rsid w:val="003D4264"/>
    <w:rsid w:val="003D5415"/>
    <w:rsid w:val="004026F4"/>
    <w:rsid w:val="00407D6E"/>
    <w:rsid w:val="00415BC5"/>
    <w:rsid w:val="00421E2B"/>
    <w:rsid w:val="00437778"/>
    <w:rsid w:val="0044646E"/>
    <w:rsid w:val="004653E9"/>
    <w:rsid w:val="004A3FBE"/>
    <w:rsid w:val="004B386D"/>
    <w:rsid w:val="004D09E2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08A5"/>
    <w:rsid w:val="006D3B67"/>
    <w:rsid w:val="006D74EE"/>
    <w:rsid w:val="006E7B30"/>
    <w:rsid w:val="00725025"/>
    <w:rsid w:val="00737C66"/>
    <w:rsid w:val="00745158"/>
    <w:rsid w:val="0074543D"/>
    <w:rsid w:val="00761E0C"/>
    <w:rsid w:val="007819F7"/>
    <w:rsid w:val="007F23FD"/>
    <w:rsid w:val="007F7A8C"/>
    <w:rsid w:val="00816411"/>
    <w:rsid w:val="00816E9F"/>
    <w:rsid w:val="00817EB8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0F6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3F28"/>
    <w:rsid w:val="00FD7953"/>
    <w:rsid w:val="029638A8"/>
    <w:rsid w:val="050C58F6"/>
    <w:rsid w:val="08283B7C"/>
    <w:rsid w:val="08DA5796"/>
    <w:rsid w:val="09CD2AA3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5D102E"/>
    <w:rsid w:val="3CA51418"/>
    <w:rsid w:val="3DBA6FAD"/>
    <w:rsid w:val="3E6B6719"/>
    <w:rsid w:val="3EF6279E"/>
    <w:rsid w:val="3FFD6EA1"/>
    <w:rsid w:val="40FC2C49"/>
    <w:rsid w:val="43544DF2"/>
    <w:rsid w:val="43E82DAA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2022-02-18T11:32:47Z</dcterms:modified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